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5EDD" w14:textId="77777777" w:rsidR="00240167" w:rsidRDefault="00240167" w:rsidP="00240167">
      <w:pPr>
        <w:jc w:val="right"/>
        <w:rPr>
          <w:b/>
          <w:szCs w:val="22"/>
        </w:rPr>
      </w:pPr>
      <w:proofErr w:type="spellStart"/>
      <w:r>
        <w:rPr>
          <w:b/>
          <w:szCs w:val="22"/>
        </w:rPr>
        <w:t>Sigurd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Naess</w:t>
      </w:r>
      <w:proofErr w:type="spellEnd"/>
      <w:r>
        <w:rPr>
          <w:b/>
          <w:szCs w:val="22"/>
        </w:rPr>
        <w:t xml:space="preserve">/David </w:t>
      </w:r>
      <w:proofErr w:type="spellStart"/>
      <w:r>
        <w:rPr>
          <w:b/>
          <w:szCs w:val="22"/>
        </w:rPr>
        <w:t>Spergel</w:t>
      </w:r>
      <w:proofErr w:type="spellEnd"/>
      <w:r>
        <w:rPr>
          <w:b/>
          <w:szCs w:val="22"/>
        </w:rPr>
        <w:t xml:space="preserve"> Collaboration</w:t>
      </w:r>
    </w:p>
    <w:p w14:paraId="46683354" w14:textId="77777777" w:rsidR="00240167" w:rsidRDefault="00240167" w:rsidP="00240167">
      <w:pPr>
        <w:jc w:val="right"/>
        <w:rPr>
          <w:b/>
          <w:szCs w:val="22"/>
        </w:rPr>
      </w:pPr>
      <w:r>
        <w:rPr>
          <w:b/>
          <w:szCs w:val="22"/>
        </w:rPr>
        <w:t>March 6-12, 2017</w:t>
      </w:r>
    </w:p>
    <w:p w14:paraId="26860A3D" w14:textId="77777777" w:rsidR="00240167" w:rsidRDefault="00240167" w:rsidP="00240167">
      <w:pPr>
        <w:jc w:val="right"/>
        <w:rPr>
          <w:b/>
          <w:szCs w:val="22"/>
        </w:rPr>
      </w:pPr>
      <w:r>
        <w:rPr>
          <w:b/>
          <w:szCs w:val="22"/>
        </w:rPr>
        <w:t>162 Fifth Avenue, New York, NY</w:t>
      </w:r>
    </w:p>
    <w:p w14:paraId="7F438F23" w14:textId="77777777" w:rsidR="00240167" w:rsidRDefault="00240167" w:rsidP="00240167">
      <w:pPr>
        <w:jc w:val="right"/>
        <w:rPr>
          <w:b/>
          <w:szCs w:val="22"/>
        </w:rPr>
      </w:pPr>
    </w:p>
    <w:p w14:paraId="5DD72EC5" w14:textId="77777777" w:rsidR="00240167" w:rsidRDefault="00240167" w:rsidP="00240167">
      <w:pPr>
        <w:jc w:val="right"/>
        <w:rPr>
          <w:b/>
          <w:szCs w:val="22"/>
        </w:rPr>
      </w:pPr>
    </w:p>
    <w:p w14:paraId="232A1B8D" w14:textId="77777777" w:rsidR="007413EE" w:rsidRPr="00240167" w:rsidRDefault="00180373" w:rsidP="00240167">
      <w:pPr>
        <w:jc w:val="center"/>
        <w:rPr>
          <w:b/>
          <w:szCs w:val="22"/>
          <w:u w:val="single"/>
        </w:rPr>
      </w:pPr>
      <w:r w:rsidRPr="00240167">
        <w:rPr>
          <w:b/>
          <w:szCs w:val="22"/>
          <w:u w:val="single"/>
        </w:rPr>
        <w:t>Participant List</w:t>
      </w:r>
    </w:p>
    <w:p w14:paraId="216FBDDA" w14:textId="77777777" w:rsidR="00180373" w:rsidRPr="00180373" w:rsidRDefault="00180373">
      <w:pPr>
        <w:rPr>
          <w:szCs w:val="22"/>
        </w:rPr>
      </w:pPr>
    </w:p>
    <w:p w14:paraId="56D30E90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 xml:space="preserve">Matthew </w:t>
      </w:r>
      <w:proofErr w:type="spellStart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Hasselfield</w:t>
      </w:r>
      <w:proofErr w:type="spellEnd"/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5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mhasse@psu.edu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[Penn State]</w:t>
      </w:r>
    </w:p>
    <w:p w14:paraId="79E29741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 xml:space="preserve">Simone </w:t>
      </w:r>
      <w:proofErr w:type="spellStart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Aiola</w:t>
      </w:r>
      <w:proofErr w:type="spellEnd"/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6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saiola@princeton.edu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[Princeton]</w:t>
      </w:r>
    </w:p>
    <w:p w14:paraId="04D19CDE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 xml:space="preserve">Maria </w:t>
      </w:r>
      <w:proofErr w:type="spellStart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Salatino</w:t>
      </w:r>
      <w:proofErr w:type="spellEnd"/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7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salatino@princeton.edu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[Princeton]</w:t>
      </w:r>
    </w:p>
    <w:p w14:paraId="787B94B0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Steve Choi</w:t>
      </w:r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8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khc@princeton.edu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[Princeton]</w:t>
      </w:r>
    </w:p>
    <w:p w14:paraId="38040BF0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 xml:space="preserve">Fernando </w:t>
      </w:r>
      <w:proofErr w:type="spellStart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Zago</w:t>
      </w:r>
      <w:proofErr w:type="spellEnd"/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9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fernandozhs@gmail.com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[Pittsburgh]</w:t>
      </w:r>
    </w:p>
    <w:p w14:paraId="0E4AD487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proofErr w:type="spellStart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Neelima</w:t>
      </w:r>
      <w:proofErr w:type="spellEnd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Seghal</w:t>
      </w:r>
      <w:proofErr w:type="spellEnd"/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10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neelima.sehgal@stonybrook.edu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[Stony</w:t>
      </w:r>
      <w:r w:rsidRPr="00B86F30">
        <w:rPr>
          <w:rFonts w:eastAsia="Times New Roman" w:cs="Arial"/>
          <w:color w:val="000000"/>
          <w:szCs w:val="22"/>
        </w:rPr>
        <w:t xml:space="preserve"> </w:t>
      </w:r>
      <w:r w:rsidRPr="00B86F30">
        <w:rPr>
          <w:rFonts w:eastAsia="Times New Roman" w:cs="Arial"/>
          <w:color w:val="000000"/>
          <w:szCs w:val="22"/>
          <w:shd w:val="clear" w:color="auto" w:fill="FFFFFF"/>
        </w:rPr>
        <w:t>Brook]</w:t>
      </w:r>
    </w:p>
    <w:p w14:paraId="67C7E674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Jo Dunkley</w:t>
      </w:r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hyperlink r:id="rId11" w:tgtFrame="_blank" w:history="1">
        <w:r w:rsidRPr="00B86F30">
          <w:rPr>
            <w:rFonts w:eastAsia="Times New Roman" w:cs="Arial"/>
            <w:color w:val="1155CC"/>
            <w:szCs w:val="22"/>
            <w:u w:val="single"/>
            <w:shd w:val="clear" w:color="auto" w:fill="FFFFFF"/>
          </w:rPr>
          <w:t>jdunkley@princeton.edu</w:t>
        </w:r>
      </w:hyperlink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[Princeton]</w:t>
      </w:r>
    </w:p>
    <w:p w14:paraId="7AE0DECE" w14:textId="77777777" w:rsidR="00180373" w:rsidRPr="00B86F30" w:rsidRDefault="00180373" w:rsidP="00B86F30">
      <w:pPr>
        <w:ind w:left="360"/>
        <w:rPr>
          <w:rFonts w:eastAsia="Times New Roman" w:cs="Times New Roman"/>
          <w:szCs w:val="22"/>
        </w:rPr>
      </w:pPr>
      <w:r w:rsidRPr="00B86F30">
        <w:rPr>
          <w:rFonts w:eastAsia="Times New Roman" w:cs="Arial"/>
          <w:b/>
          <w:color w:val="000000"/>
          <w:szCs w:val="22"/>
          <w:shd w:val="clear" w:color="auto" w:fill="FFFFFF"/>
        </w:rPr>
        <w:t>Patty Ho</w:t>
      </w:r>
      <w:r w:rsidRPr="00B86F30">
        <w:rPr>
          <w:rFonts w:eastAsia="Times New Roman" w:cs="Arial"/>
          <w:color w:val="000000"/>
          <w:szCs w:val="22"/>
          <w:shd w:val="clear" w:color="auto" w:fill="FFFFFF"/>
        </w:rPr>
        <w:t xml:space="preserve"> (</w:t>
      </w:r>
      <w:bookmarkStart w:id="0" w:name="_GoBack"/>
      <w:r w:rsidR="00B0708E">
        <w:fldChar w:fldCharType="begin"/>
      </w:r>
      <w:r w:rsidR="00B0708E">
        <w:instrText xml:space="preserve"> HYPERLINK "mailto:spho@princeton.edu" \t "_blank" </w:instrText>
      </w:r>
      <w:r w:rsidR="00B0708E">
        <w:fldChar w:fldCharType="separate"/>
      </w:r>
      <w:r w:rsidRPr="00B86F30">
        <w:rPr>
          <w:rFonts w:eastAsia="Times New Roman" w:cs="Arial"/>
          <w:color w:val="1155CC"/>
          <w:szCs w:val="22"/>
          <w:u w:val="single"/>
          <w:shd w:val="clear" w:color="auto" w:fill="FFFFFF"/>
        </w:rPr>
        <w:t>spho@princeton.edu</w:t>
      </w:r>
      <w:r w:rsidR="00B0708E" w:rsidRPr="00B86F30">
        <w:rPr>
          <w:rFonts w:eastAsia="Times New Roman" w:cs="Arial"/>
          <w:color w:val="1155CC"/>
          <w:szCs w:val="22"/>
          <w:u w:val="single"/>
          <w:shd w:val="clear" w:color="auto" w:fill="FFFFFF"/>
        </w:rPr>
        <w:fldChar w:fldCharType="end"/>
      </w:r>
      <w:bookmarkEnd w:id="0"/>
      <w:r w:rsidRPr="00B86F30">
        <w:rPr>
          <w:rFonts w:eastAsia="Times New Roman" w:cs="Arial"/>
          <w:color w:val="000000"/>
          <w:szCs w:val="22"/>
          <w:shd w:val="clear" w:color="auto" w:fill="FFFFFF"/>
        </w:rPr>
        <w:t>) [Princeton]</w:t>
      </w:r>
    </w:p>
    <w:p w14:paraId="1FD08FE8" w14:textId="77777777" w:rsidR="00180373" w:rsidRDefault="00180373"/>
    <w:sectPr w:rsidR="00180373" w:rsidSect="0084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2024E"/>
    <w:multiLevelType w:val="hybridMultilevel"/>
    <w:tmpl w:val="33C2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73"/>
    <w:rsid w:val="00180373"/>
    <w:rsid w:val="001C7679"/>
    <w:rsid w:val="00240167"/>
    <w:rsid w:val="003F45B6"/>
    <w:rsid w:val="007413EE"/>
    <w:rsid w:val="00846254"/>
    <w:rsid w:val="00B0708E"/>
    <w:rsid w:val="00B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BA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dunkley@princeton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hasse@psu.edu" TargetMode="External"/><Relationship Id="rId6" Type="http://schemas.openxmlformats.org/officeDocument/2006/relationships/hyperlink" Target="mailto:saiola@princeton.edu" TargetMode="External"/><Relationship Id="rId7" Type="http://schemas.openxmlformats.org/officeDocument/2006/relationships/hyperlink" Target="mailto:salatino@princeton.edu" TargetMode="External"/><Relationship Id="rId8" Type="http://schemas.openxmlformats.org/officeDocument/2006/relationships/hyperlink" Target="mailto:khc@princeton.edu" TargetMode="External"/><Relationship Id="rId9" Type="http://schemas.openxmlformats.org/officeDocument/2006/relationships/hyperlink" Target="mailto:fernandozhs@gmail.com" TargetMode="External"/><Relationship Id="rId10" Type="http://schemas.openxmlformats.org/officeDocument/2006/relationships/hyperlink" Target="mailto:neelima.sehgal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Secoha Cooper</dc:creator>
  <cp:keywords/>
  <dc:description/>
  <cp:lastModifiedBy>Secoha Cooper</cp:lastModifiedBy>
  <cp:revision>2</cp:revision>
  <dcterms:created xsi:type="dcterms:W3CDTF">2017-02-27T20:44:00Z</dcterms:created>
  <dcterms:modified xsi:type="dcterms:W3CDTF">2017-02-28T14:37:00Z</dcterms:modified>
</cp:coreProperties>
</file>